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BD320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 xml:space="preserve"> </w:t>
      </w:r>
      <w:r w:rsidR="00F753D5"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397FB3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РЕШЕНИЕ </w:t>
      </w: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ED1A9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20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br/>
        <w:t xml:space="preserve">Момчилград, </w:t>
      </w:r>
      <w:r w:rsidR="00F32CE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 w:rsidR="00F32CE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.09</w:t>
      </w:r>
      <w:r w:rsidR="00E2289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.2019</w:t>
      </w:r>
    </w:p>
    <w:p w:rsidR="00F753D5" w:rsidRPr="00397FB3" w:rsidRDefault="00F753D5" w:rsidP="001868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</w:t>
      </w:r>
      <w:r w:rsidR="00FE54F0" w:rsidRPr="00397FB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ТНОСНО: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егистрация на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политическа партия (ПП)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кмет на община, за общински </w:t>
      </w:r>
      <w:proofErr w:type="spellStart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</w:t>
      </w:r>
      <w:r w:rsidR="00774675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кметове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заявле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ние за регистрация от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F612E7" w:rsidRP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под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писано от </w:t>
      </w:r>
      <w:proofErr w:type="spellStart"/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>Ялчън</w:t>
      </w:r>
      <w:proofErr w:type="spellEnd"/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Сами </w:t>
      </w:r>
      <w:proofErr w:type="spellStart"/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Мастанли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упълномощен от </w:t>
      </w:r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>Лютви Ахмед Местан –</w:t>
      </w:r>
      <w:r w:rsidR="00186806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п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редс</w:t>
      </w:r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тавляващ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партията, заведено под № </w:t>
      </w:r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1</w:t>
      </w:r>
      <w:r w:rsidR="00F612E7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септември 2019 г. в регистъра на партиите за участие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заявлението са приложени: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 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удостоверение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№ </w:t>
      </w:r>
      <w:r w:rsid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31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0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.09.2019 г.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ре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гистрация на партията в ЦИК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1445F7" w:rsidRPr="00397FB3" w:rsidRDefault="001445F7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решение №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36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</w:t>
      </w:r>
      <w:r w:rsid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MИ/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0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 на</w:t>
      </w:r>
      <w:r w:rsidR="00FE54F0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ЦИК за регистрация на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7039DA" w:rsidRP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</w:t>
      </w:r>
      <w:r w:rsidR="0037182B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г.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397FB3" w:rsidRPr="00397FB3" w:rsidRDefault="00397FB3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пълномощно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№ </w:t>
      </w:r>
      <w:r w:rsid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65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от 1</w:t>
      </w:r>
      <w:r w:rsid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 г. 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>от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лицето, упълномощено да представлява партията пред ОИК-Момчилград;</w:t>
      </w:r>
    </w:p>
    <w:p w:rsidR="00F753D5" w:rsidRPr="00397FB3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на чл. 147 от Изборния кодекс и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№ 936-МИ от 02 септември 2019 г. на ЦИК за </w:t>
      </w:r>
      <w:r w:rsid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партии, коалиции и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местни коалиции в ОИК за участие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за регистрация на</w:t>
      </w:r>
      <w:r w:rsidR="00B6282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7039DA" w:rsidRP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3A1C52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кмет на община,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 27 октомври 2019 г.</w:t>
      </w:r>
    </w:p>
    <w:p w:rsidR="00F753D5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7039DA" w:rsidRPr="00397FB3" w:rsidRDefault="007039DA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97FB3" w:rsidRPr="00397FB3" w:rsidRDefault="00F753D5" w:rsidP="00397FB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397FB3" w:rsidRPr="00397FB3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РЕГИСТРИРА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7039DA" w:rsidRP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за участие в изборите за кмет на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397FB3" w:rsidRPr="00397FB3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2. РЕГИСТРИРА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7039DA" w:rsidRP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за участие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397FB3" w:rsidRPr="00397FB3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РЕГИСТРИРА </w:t>
      </w:r>
      <w:r w:rsidR="00182968" w:rsidRPr="00182968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7039DA" w:rsidRPr="007039DA">
        <w:rPr>
          <w:rFonts w:ascii="Times New Roman" w:eastAsia="Times New Roman" w:hAnsi="Times New Roman" w:cs="Times New Roman"/>
          <w:sz w:val="26"/>
          <w:szCs w:val="26"/>
          <w:lang w:eastAsia="bg-BG"/>
        </w:rPr>
        <w:t>Демократи за отговорност, свобода и толерантност</w:t>
      </w:r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в изборите за кметове на кметства в община Момчилград в изборите за общински </w:t>
      </w:r>
      <w:proofErr w:type="spellStart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за следните кметства: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Ауста с номерация 09 21 00828 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-Кметство Багрянка с номерация 09 21 021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Върхари с номерация 09 21 86030;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Груево с номерация 09 21 17988;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Джелепско с номерация 09 21 20755;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Загорско с номерация 09 21 30154;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Звездел с номерация 09 21 30 452;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Карамфил с номерация 09 21 36350;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Конче с номерация 09 21 38409;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Лале с номерация 09 21 43102;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Нановица с номерация 09 21 51097;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Неофит Бозвелиево с номерация 09 21 51473;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Пазарци с номерация 09 21 55169;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Постник с номерация 09 21 57892;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Птичар с номерация 09 21 58757;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Прогрес с номерация 09 21 59361;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Равен с номерация 09 21 61063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Седефче с номерация 09 21 65944;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Седлари с номерация 09 21 65961;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Синделци с номерация 09 21 66500;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Соколино с номерация 09 21 67882;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Чайка с номерация 09 21 80087;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Чуково с номерация 09 21 81734;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Балабаново с номерация 09 21 02292;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bookmarkStart w:id="0" w:name="_GoBack"/>
      <w:bookmarkEnd w:id="0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Председател: 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Асен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97FB3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F753D5" w:rsidRPr="00397FB3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Динчер </w:t>
      </w:r>
      <w:proofErr w:type="spellStart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  <w:r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753D5" w:rsidRPr="00397FB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sectPr w:rsidR="00F753D5" w:rsidRPr="0039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1445F7"/>
    <w:rsid w:val="00182968"/>
    <w:rsid w:val="00186806"/>
    <w:rsid w:val="00235E17"/>
    <w:rsid w:val="002E5C8E"/>
    <w:rsid w:val="0034574D"/>
    <w:rsid w:val="0037182B"/>
    <w:rsid w:val="00397FB3"/>
    <w:rsid w:val="003A1C52"/>
    <w:rsid w:val="004C2479"/>
    <w:rsid w:val="0053056C"/>
    <w:rsid w:val="007039DA"/>
    <w:rsid w:val="00774675"/>
    <w:rsid w:val="00881814"/>
    <w:rsid w:val="009151AA"/>
    <w:rsid w:val="00A74CCE"/>
    <w:rsid w:val="00B62823"/>
    <w:rsid w:val="00BD3205"/>
    <w:rsid w:val="00BF3048"/>
    <w:rsid w:val="00C26058"/>
    <w:rsid w:val="00C8117B"/>
    <w:rsid w:val="00C97915"/>
    <w:rsid w:val="00E22895"/>
    <w:rsid w:val="00E52E73"/>
    <w:rsid w:val="00ED1A9C"/>
    <w:rsid w:val="00F07538"/>
    <w:rsid w:val="00F32CE6"/>
    <w:rsid w:val="00F612E7"/>
    <w:rsid w:val="00F753D5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19</cp:revision>
  <cp:lastPrinted>2019-09-16T18:09:00Z</cp:lastPrinted>
  <dcterms:created xsi:type="dcterms:W3CDTF">2019-09-11T02:26:00Z</dcterms:created>
  <dcterms:modified xsi:type="dcterms:W3CDTF">2019-09-16T18:09:00Z</dcterms:modified>
</cp:coreProperties>
</file>